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E601D" w14:textId="77777777" w:rsidR="00B45AE8" w:rsidRDefault="00B45AE8">
      <w:pPr>
        <w:jc w:val="both"/>
        <w:rPr>
          <w:b/>
        </w:rPr>
      </w:pPr>
      <w:r>
        <w:rPr>
          <w:b/>
        </w:rPr>
        <w:t>HOW TO USE THIS TEMPLATE:</w:t>
      </w:r>
    </w:p>
    <w:p w14:paraId="1379ED10" w14:textId="77777777" w:rsidR="00B45AE8" w:rsidRDefault="00B45AE8">
      <w:pPr>
        <w:jc w:val="both"/>
      </w:pPr>
    </w:p>
    <w:p w14:paraId="47883EF3" w14:textId="77777777" w:rsidR="00B45AE8" w:rsidRDefault="00B45AE8">
      <w:pPr>
        <w:pStyle w:val="Heading3"/>
        <w:spacing w:before="0" w:after="0"/>
        <w:jc w:val="both"/>
      </w:pPr>
      <w:r>
        <w:t>Introduction</w:t>
      </w:r>
    </w:p>
    <w:p w14:paraId="50E3DCB3" w14:textId="77777777" w:rsidR="00B45AE8" w:rsidRDefault="00B45AE8">
      <w:pPr>
        <w:pStyle w:val="CcList"/>
        <w:jc w:val="both"/>
      </w:pPr>
    </w:p>
    <w:p w14:paraId="5096927F" w14:textId="77777777" w:rsidR="00B45AE8" w:rsidRDefault="00B45AE8">
      <w:pPr>
        <w:jc w:val="both"/>
      </w:pPr>
      <w:r>
        <w:t>The template reflects the steps set out in the PRINCE2 Method and is designed to prompt the Project Manag</w:t>
      </w:r>
      <w:r>
        <w:softHyphen/>
        <w:t xml:space="preserve">er and help in the creation of the Issue </w:t>
      </w:r>
      <w:r w:rsidR="0033149D">
        <w:t>Register</w:t>
      </w:r>
      <w:r>
        <w:t xml:space="preserve">.  There is also a Product Description for the Issue </w:t>
      </w:r>
      <w:r w:rsidR="004E50F3">
        <w:t>Register</w:t>
      </w:r>
      <w:r>
        <w:t xml:space="preserve"> at Appendix A of the PRINCE2 Manual.</w:t>
      </w:r>
    </w:p>
    <w:p w14:paraId="3B7EF950" w14:textId="77777777" w:rsidR="00B45AE8" w:rsidRDefault="00B45AE8">
      <w:pPr>
        <w:jc w:val="both"/>
      </w:pPr>
    </w:p>
    <w:p w14:paraId="112F507A" w14:textId="77777777" w:rsidR="00B45AE8" w:rsidRDefault="00B45AE8">
      <w:pPr>
        <w:pStyle w:val="Heading8"/>
      </w:pPr>
      <w:r>
        <w:t>Loading the file</w:t>
      </w:r>
    </w:p>
    <w:p w14:paraId="5F2F06B3" w14:textId="77777777" w:rsidR="00B45AE8" w:rsidRDefault="00B45AE8">
      <w:pPr>
        <w:jc w:val="both"/>
      </w:pPr>
    </w:p>
    <w:p w14:paraId="2A20EB94" w14:textId="77777777" w:rsidR="00B45AE8" w:rsidRDefault="00B45AE8">
      <w:pPr>
        <w:jc w:val="both"/>
      </w:pPr>
      <w:r>
        <w:t xml:space="preserve">This template has been produced using Microsoft Word </w:t>
      </w:r>
      <w:r w:rsidR="00F503F2">
        <w:t>2003</w:t>
      </w:r>
      <w:r>
        <w:t xml:space="preserve">.  To use it, load up the file directly from the directory and starting from page 1 follow the prompts (in </w:t>
      </w:r>
      <w:r w:rsidRPr="008924A7">
        <w:rPr>
          <w:color w:val="FF0000"/>
        </w:rPr>
        <w:t>[...]</w:t>
      </w:r>
      <w:r>
        <w:t xml:space="preserve"> brackets). </w:t>
      </w:r>
    </w:p>
    <w:p w14:paraId="4BFA4B7B" w14:textId="77777777" w:rsidR="00B45AE8" w:rsidRDefault="00B45AE8">
      <w:pPr>
        <w:jc w:val="both"/>
      </w:pPr>
    </w:p>
    <w:p w14:paraId="5C2E88CC" w14:textId="77777777" w:rsidR="00B45AE8" w:rsidRDefault="00B45AE8">
      <w:pPr>
        <w:jc w:val="both"/>
      </w:pPr>
    </w:p>
    <w:p w14:paraId="0042CF28" w14:textId="77777777" w:rsidR="00B45AE8" w:rsidRDefault="00B45AE8">
      <w:pPr>
        <w:pStyle w:val="Heading8"/>
      </w:pPr>
      <w:r>
        <w:t xml:space="preserve">Deleting the </w:t>
      </w:r>
      <w:r>
        <w:rPr>
          <w:color w:val="FF0000"/>
        </w:rPr>
        <w:t>[....]</w:t>
      </w:r>
      <w:r>
        <w:t xml:space="preserve"> text</w:t>
      </w:r>
    </w:p>
    <w:p w14:paraId="1E11EB3A" w14:textId="77777777" w:rsidR="00B45AE8" w:rsidRDefault="00B45AE8">
      <w:pPr>
        <w:jc w:val="both"/>
      </w:pPr>
    </w:p>
    <w:p w14:paraId="3079E4AB" w14:textId="77777777" w:rsidR="00B45AE8" w:rsidRDefault="00B45AE8">
      <w:pPr>
        <w:jc w:val="both"/>
      </w:pPr>
      <w:r>
        <w:t xml:space="preserve">When the template is complete, the Issue </w:t>
      </w:r>
      <w:r w:rsidR="004E50F3">
        <w:t>Register</w:t>
      </w:r>
      <w:r>
        <w:t xml:space="preserve"> can be printed and ap</w:t>
      </w:r>
      <w:r>
        <w:softHyphen/>
        <w:t xml:space="preserve">proved.  </w:t>
      </w:r>
    </w:p>
    <w:p w14:paraId="4F4638C1" w14:textId="77777777" w:rsidR="00B45AE8" w:rsidRDefault="00B45AE8">
      <w:pPr>
        <w:jc w:val="both"/>
      </w:pPr>
    </w:p>
    <w:p w14:paraId="53FC2CA3" w14:textId="77777777" w:rsidR="00B45AE8" w:rsidRDefault="00B45AE8">
      <w:pPr>
        <w:jc w:val="both"/>
      </w:pPr>
      <w:r>
        <w:t xml:space="preserve">Prior to printing, you should delete all </w:t>
      </w:r>
      <w:r>
        <w:rPr>
          <w:color w:val="FF0000"/>
        </w:rPr>
        <w:t>[....]</w:t>
      </w:r>
      <w:r>
        <w:t xml:space="preserve"> prompt text.</w:t>
      </w:r>
    </w:p>
    <w:p w14:paraId="0C4951F8" w14:textId="77777777" w:rsidR="00B45AE8" w:rsidRDefault="00B45AE8">
      <w:pPr>
        <w:jc w:val="both"/>
      </w:pPr>
    </w:p>
    <w:p w14:paraId="73DA4805" w14:textId="77777777" w:rsidR="00B45AE8" w:rsidRDefault="00B45AE8">
      <w:pPr>
        <w:jc w:val="both"/>
      </w:pPr>
    </w:p>
    <w:p w14:paraId="1809D91C" w14:textId="77777777" w:rsidR="00B45AE8" w:rsidRDefault="00B45AE8">
      <w:pPr>
        <w:pStyle w:val="Heading8"/>
      </w:pPr>
      <w:r>
        <w:t xml:space="preserve">Saving the Issue </w:t>
      </w:r>
      <w:r w:rsidR="007C4204">
        <w:t>Register</w:t>
      </w:r>
      <w:r>
        <w:t xml:space="preserve"> under its own name</w:t>
      </w:r>
    </w:p>
    <w:p w14:paraId="4CDAD339" w14:textId="77777777" w:rsidR="00B45AE8" w:rsidRDefault="00B45AE8">
      <w:pPr>
        <w:jc w:val="both"/>
      </w:pPr>
    </w:p>
    <w:p w14:paraId="01E61990" w14:textId="77777777" w:rsidR="00B45AE8" w:rsidRDefault="00B45AE8">
      <w:pPr>
        <w:pStyle w:val="BodyText"/>
      </w:pPr>
      <w:r>
        <w:t xml:space="preserve">Save the Issue </w:t>
      </w:r>
      <w:r w:rsidR="007C4204">
        <w:t>Register</w:t>
      </w:r>
      <w:r>
        <w:t xml:space="preserve"> by selecting the “SAVE-AS” command; this will avoid overwriting the standard template.  You must specify your own Project Directory.</w:t>
      </w:r>
    </w:p>
    <w:p w14:paraId="736F5358" w14:textId="77777777" w:rsidR="00B45AE8" w:rsidRDefault="00B45AE8">
      <w:pPr>
        <w:jc w:val="both"/>
      </w:pPr>
    </w:p>
    <w:p w14:paraId="10DD535B" w14:textId="77777777" w:rsidR="00B45AE8" w:rsidRDefault="00B45AE8">
      <w:pPr>
        <w:jc w:val="both"/>
      </w:pPr>
    </w:p>
    <w:p w14:paraId="15D38255" w14:textId="77777777" w:rsidR="00B45AE8" w:rsidRDefault="00B45AE8">
      <w:pPr>
        <w:pStyle w:val="Heading8"/>
      </w:pPr>
      <w:r>
        <w:t xml:space="preserve">Once your Issue </w:t>
      </w:r>
      <w:r w:rsidR="007C4204">
        <w:t>Register</w:t>
      </w:r>
      <w:r>
        <w:t xml:space="preserve"> is complete check the document against the following Quality Criteria:</w:t>
      </w:r>
    </w:p>
    <w:p w14:paraId="6E3BBA29" w14:textId="77777777" w:rsidR="00B45AE8" w:rsidRDefault="00B45AE8">
      <w:pPr>
        <w:jc w:val="both"/>
      </w:pPr>
    </w:p>
    <w:p w14:paraId="0461BB72" w14:textId="77777777" w:rsidR="00F503F2" w:rsidRPr="00F503F2" w:rsidRDefault="00F503F2" w:rsidP="00F503F2">
      <w:pPr>
        <w:pStyle w:val="listbulletround1"/>
        <w:numPr>
          <w:ilvl w:val="0"/>
          <w:numId w:val="4"/>
        </w:numPr>
        <w:rPr>
          <w:sz w:val="24"/>
          <w:szCs w:val="24"/>
        </w:rPr>
      </w:pPr>
      <w:r w:rsidRPr="00F503F2">
        <w:rPr>
          <w:sz w:val="24"/>
          <w:szCs w:val="24"/>
        </w:rPr>
        <w:t>The status indicates whether action has been taken</w:t>
      </w:r>
    </w:p>
    <w:p w14:paraId="3460C454" w14:textId="77777777" w:rsidR="00F503F2" w:rsidRPr="00F503F2" w:rsidRDefault="00F503F2" w:rsidP="00F503F2">
      <w:pPr>
        <w:pStyle w:val="listbulletround1"/>
        <w:numPr>
          <w:ilvl w:val="0"/>
          <w:numId w:val="4"/>
        </w:numPr>
        <w:rPr>
          <w:sz w:val="24"/>
          <w:szCs w:val="24"/>
        </w:rPr>
      </w:pPr>
      <w:r w:rsidRPr="00F503F2">
        <w:rPr>
          <w:sz w:val="24"/>
          <w:szCs w:val="24"/>
        </w:rPr>
        <w:t xml:space="preserve">The issues are uniquely identified </w:t>
      </w:r>
    </w:p>
    <w:p w14:paraId="7F58A207" w14:textId="77777777" w:rsidR="00F503F2" w:rsidRPr="00F503F2" w:rsidRDefault="00F503F2" w:rsidP="00F503F2">
      <w:pPr>
        <w:pStyle w:val="listbulletround1"/>
        <w:numPr>
          <w:ilvl w:val="0"/>
          <w:numId w:val="4"/>
        </w:numPr>
        <w:rPr>
          <w:sz w:val="24"/>
          <w:szCs w:val="24"/>
        </w:rPr>
      </w:pPr>
      <w:r w:rsidRPr="00F503F2">
        <w:rPr>
          <w:sz w:val="24"/>
          <w:szCs w:val="24"/>
        </w:rPr>
        <w:t>A process by which the Issue Register is updated is defined</w:t>
      </w:r>
    </w:p>
    <w:p w14:paraId="064CECBE" w14:textId="77777777" w:rsidR="00F503F2" w:rsidRPr="00F503F2" w:rsidRDefault="00F503F2" w:rsidP="00F503F2">
      <w:pPr>
        <w:pStyle w:val="listbulletround1"/>
        <w:numPr>
          <w:ilvl w:val="0"/>
          <w:numId w:val="4"/>
        </w:numPr>
        <w:rPr>
          <w:sz w:val="24"/>
          <w:szCs w:val="24"/>
        </w:rPr>
      </w:pPr>
      <w:r w:rsidRPr="00F503F2">
        <w:rPr>
          <w:sz w:val="24"/>
          <w:szCs w:val="24"/>
        </w:rPr>
        <w:t>Entries on the Issue Register that upon examination are in fact risks are transferred to the Risk Register and the entry annotated accordingly</w:t>
      </w:r>
    </w:p>
    <w:p w14:paraId="5022F4C9" w14:textId="77777777" w:rsidR="00F503F2" w:rsidRPr="00F503F2" w:rsidRDefault="00F503F2" w:rsidP="00F503F2">
      <w:pPr>
        <w:pStyle w:val="listbulletround1"/>
        <w:numPr>
          <w:ilvl w:val="0"/>
          <w:numId w:val="4"/>
        </w:numPr>
        <w:rPr>
          <w:sz w:val="24"/>
          <w:szCs w:val="24"/>
        </w:rPr>
      </w:pPr>
      <w:r w:rsidRPr="00F503F2">
        <w:rPr>
          <w:sz w:val="24"/>
          <w:szCs w:val="24"/>
        </w:rPr>
        <w:t>Access to the Issue Register is controlled and is kept in a safe place.</w:t>
      </w:r>
    </w:p>
    <w:p w14:paraId="6815B2F6" w14:textId="77777777" w:rsidR="00B45AE8" w:rsidRDefault="00B45AE8">
      <w:pPr>
        <w:tabs>
          <w:tab w:val="left" w:pos="720"/>
        </w:tabs>
        <w:jc w:val="both"/>
        <w:rPr>
          <w:lang w:val="en-US"/>
        </w:rPr>
      </w:pPr>
    </w:p>
    <w:p w14:paraId="237F6F72" w14:textId="77777777" w:rsidR="00B45AE8" w:rsidRDefault="00B45AE8">
      <w:pPr>
        <w:tabs>
          <w:tab w:val="left" w:pos="720"/>
        </w:tabs>
        <w:jc w:val="both"/>
        <w:rPr>
          <w:lang w:val="en-US"/>
        </w:rPr>
      </w:pPr>
    </w:p>
    <w:p w14:paraId="6AE3275A" w14:textId="77777777" w:rsidR="00B45AE8" w:rsidRDefault="00B45AE8" w:rsidP="00F503F2">
      <w:pPr>
        <w:numPr>
          <w:ilvl w:val="0"/>
          <w:numId w:val="2"/>
        </w:numPr>
        <w:tabs>
          <w:tab w:val="left" w:pos="720"/>
        </w:tabs>
        <w:ind w:left="720"/>
        <w:rPr>
          <w:lang w:val="en-US"/>
        </w:rPr>
        <w:sectPr w:rsidR="00B45AE8">
          <w:pgSz w:w="11906" w:h="16838" w:code="9"/>
          <w:pgMar w:top="1247" w:right="1134" w:bottom="1247" w:left="1134" w:header="720" w:footer="720" w:gutter="567"/>
          <w:cols w:space="708"/>
          <w:titlePg/>
        </w:sect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3A2481" w14:paraId="3B7A840C" w14:textId="77777777" w:rsidTr="00624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76997B7" w14:textId="77777777" w:rsidR="003A2481" w:rsidRDefault="003A2481" w:rsidP="003A2481">
            <w:pPr>
              <w:pStyle w:val="CcList"/>
              <w:spacing w:before="40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 xml:space="preserve">ISSUE </w:t>
            </w:r>
            <w:r w:rsidR="007C4204">
              <w:rPr>
                <w:b/>
                <w:sz w:val="32"/>
              </w:rPr>
              <w:t>REGISTER</w:t>
            </w:r>
          </w:p>
          <w:p w14:paraId="18EE103D" w14:textId="77777777" w:rsidR="003A2481" w:rsidRDefault="003A2481" w:rsidP="003A2481">
            <w:pPr>
              <w:pStyle w:val="CcList"/>
              <w:rPr>
                <w:sz w:val="32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1B5F2" w14:textId="77777777" w:rsidR="003A2481" w:rsidRPr="003A2481" w:rsidRDefault="003A2481" w:rsidP="003A2481">
            <w:pPr>
              <w:pStyle w:val="CcList"/>
              <w:spacing w:before="40" w:after="40"/>
              <w:rPr>
                <w:b/>
                <w:color w:val="FF0000"/>
                <w:sz w:val="26"/>
                <w:szCs w:val="26"/>
              </w:rPr>
            </w:pPr>
            <w:r w:rsidRPr="003A2481">
              <w:rPr>
                <w:b/>
                <w:sz w:val="26"/>
                <w:szCs w:val="26"/>
              </w:rPr>
              <w:t xml:space="preserve">FORM </w:t>
            </w:r>
            <w:r w:rsidRPr="003A2481">
              <w:rPr>
                <w:b/>
                <w:color w:val="FF0000"/>
                <w:sz w:val="26"/>
                <w:szCs w:val="26"/>
              </w:rPr>
              <w:t>[001]</w:t>
            </w:r>
          </w:p>
          <w:p w14:paraId="76DDF12F" w14:textId="77777777" w:rsidR="003A2481" w:rsidRDefault="003A2481" w:rsidP="003A2481">
            <w:pPr>
              <w:pStyle w:val="CcList"/>
              <w:spacing w:before="40" w:after="40"/>
              <w:rPr>
                <w:b/>
              </w:rPr>
            </w:pPr>
            <w:r>
              <w:rPr>
                <w:b/>
              </w:rPr>
              <w:t>Ref: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  <w:t>Version:</w:t>
            </w:r>
          </w:p>
        </w:tc>
      </w:tr>
      <w:tr w:rsidR="006241F4" w14:paraId="5CB85C3C" w14:textId="77777777" w:rsidTr="006241F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89075" w14:textId="77777777" w:rsidR="006241F4" w:rsidRPr="005C1D2A" w:rsidRDefault="006241F4" w:rsidP="003A2481">
            <w:pPr>
              <w:pStyle w:val="CcList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Programme Name:</w:t>
            </w:r>
          </w:p>
          <w:p w14:paraId="3D3AB903" w14:textId="77777777" w:rsidR="006241F4" w:rsidRPr="005C1D2A" w:rsidRDefault="006241F4" w:rsidP="003A2481">
            <w:pPr>
              <w:pStyle w:val="CcList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88022" w14:textId="77777777" w:rsidR="006241F4" w:rsidRPr="005C1D2A" w:rsidRDefault="006241F4" w:rsidP="003A2481">
            <w:pPr>
              <w:pStyle w:val="CcList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Project Name:</w:t>
            </w:r>
          </w:p>
        </w:tc>
      </w:tr>
    </w:tbl>
    <w:p w14:paraId="27B7595E" w14:textId="77777777" w:rsidR="006241F4" w:rsidRDefault="006241F4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410"/>
        <w:gridCol w:w="1276"/>
        <w:gridCol w:w="1559"/>
        <w:gridCol w:w="1843"/>
        <w:gridCol w:w="1417"/>
        <w:gridCol w:w="1559"/>
        <w:gridCol w:w="1701"/>
        <w:gridCol w:w="1560"/>
      </w:tblGrid>
      <w:tr w:rsidR="00271899" w14:paraId="34F5B6F1" w14:textId="77777777" w:rsidTr="006241F4">
        <w:tblPrEx>
          <w:tblCellMar>
            <w:top w:w="0" w:type="dxa"/>
            <w:bottom w:w="0" w:type="dxa"/>
          </w:tblCellMar>
        </w:tblPrEx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EC3062" w14:textId="77777777" w:rsidR="00271899" w:rsidRPr="005C1D2A" w:rsidRDefault="00271899" w:rsidP="005C1D2A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Issue Identifier</w:t>
            </w:r>
          </w:p>
        </w:tc>
        <w:tc>
          <w:tcPr>
            <w:tcW w:w="241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8F325" w14:textId="77777777" w:rsidR="00271899" w:rsidRPr="005C1D2A" w:rsidRDefault="00271899" w:rsidP="003A2481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Issue</w:t>
            </w:r>
          </w:p>
          <w:p w14:paraId="6964C095" w14:textId="77777777" w:rsidR="00271899" w:rsidRPr="005C1D2A" w:rsidRDefault="00271899" w:rsidP="003A2481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Type</w:t>
            </w:r>
          </w:p>
        </w:tc>
        <w:tc>
          <w:tcPr>
            <w:tcW w:w="1276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D14C8" w14:textId="77777777" w:rsidR="00271899" w:rsidRPr="005C1D2A" w:rsidRDefault="00271899" w:rsidP="003A2481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Date</w:t>
            </w:r>
          </w:p>
          <w:p w14:paraId="175311C7" w14:textId="77777777" w:rsidR="00271899" w:rsidRPr="005C1D2A" w:rsidRDefault="00271899" w:rsidP="003A2481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Raised</w:t>
            </w:r>
          </w:p>
        </w:tc>
        <w:tc>
          <w:tcPr>
            <w:tcW w:w="1559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DBFF4" w14:textId="77777777" w:rsidR="00271899" w:rsidRPr="005C1D2A" w:rsidRDefault="00271899" w:rsidP="003A2481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Raised</w:t>
            </w:r>
          </w:p>
          <w:p w14:paraId="1E19EA7B" w14:textId="77777777" w:rsidR="00271899" w:rsidRPr="005C1D2A" w:rsidRDefault="00271899" w:rsidP="003A2481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By</w:t>
            </w:r>
          </w:p>
        </w:tc>
        <w:tc>
          <w:tcPr>
            <w:tcW w:w="1843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45274E" w14:textId="77777777" w:rsidR="00271899" w:rsidRPr="005C1D2A" w:rsidRDefault="00271899" w:rsidP="00271899">
            <w:pPr>
              <w:pStyle w:val="CcList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Author</w:t>
            </w:r>
          </w:p>
        </w:tc>
        <w:tc>
          <w:tcPr>
            <w:tcW w:w="1417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1C522" w14:textId="77777777" w:rsidR="00271899" w:rsidRPr="005C1D2A" w:rsidRDefault="00271899" w:rsidP="00271899">
            <w:pPr>
              <w:pStyle w:val="CcLis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Priority</w:t>
            </w:r>
          </w:p>
        </w:tc>
        <w:tc>
          <w:tcPr>
            <w:tcW w:w="1559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49579" w14:textId="77777777" w:rsidR="00271899" w:rsidRPr="005C1D2A" w:rsidRDefault="00271899" w:rsidP="00271899">
            <w:pPr>
              <w:pStyle w:val="CcLis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Severity</w:t>
            </w:r>
          </w:p>
        </w:tc>
        <w:tc>
          <w:tcPr>
            <w:tcW w:w="170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720FF" w14:textId="77777777" w:rsidR="00271899" w:rsidRPr="005C1D2A" w:rsidRDefault="00271899" w:rsidP="003A2481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Status</w:t>
            </w:r>
          </w:p>
        </w:tc>
        <w:tc>
          <w:tcPr>
            <w:tcW w:w="156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559888B" w14:textId="77777777" w:rsidR="006241F4" w:rsidRDefault="00271899" w:rsidP="003A2481">
            <w:pPr>
              <w:pStyle w:val="CcLis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Closure</w:t>
            </w:r>
          </w:p>
          <w:p w14:paraId="56D7EEEC" w14:textId="77777777" w:rsidR="00271899" w:rsidRPr="005C1D2A" w:rsidRDefault="00271899" w:rsidP="003A2481">
            <w:pPr>
              <w:pStyle w:val="CcLis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Date</w:t>
            </w:r>
          </w:p>
        </w:tc>
      </w:tr>
      <w:tr w:rsidR="006241F4" w14:paraId="1822DB0C" w14:textId="77777777" w:rsidTr="006241F4">
        <w:tblPrEx>
          <w:tblCellMar>
            <w:top w:w="0" w:type="dxa"/>
            <w:bottom w:w="0" w:type="dxa"/>
          </w:tblCellMar>
        </w:tblPrEx>
        <w:tc>
          <w:tcPr>
            <w:tcW w:w="138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7801E8" w14:textId="77777777" w:rsidR="006241F4" w:rsidRPr="000A7105" w:rsidRDefault="006241F4" w:rsidP="005C1D2A">
            <w:pPr>
              <w:pStyle w:val="CcList"/>
              <w:jc w:val="center"/>
              <w:rPr>
                <w:color w:val="FF0000"/>
                <w:sz w:val="22"/>
                <w:szCs w:val="22"/>
              </w:rPr>
            </w:pPr>
            <w:r w:rsidRPr="000A7105">
              <w:rPr>
                <w:color w:val="FF0000"/>
                <w:sz w:val="22"/>
                <w:szCs w:val="22"/>
              </w:rPr>
              <w:t>[</w:t>
            </w:r>
            <w:r w:rsidR="00A959EA">
              <w:rPr>
                <w:color w:val="FF0000"/>
                <w:sz w:val="22"/>
                <w:szCs w:val="22"/>
              </w:rPr>
              <w:t xml:space="preserve">Unique reference e.g. </w:t>
            </w:r>
            <w:r w:rsidRPr="000A7105">
              <w:rPr>
                <w:color w:val="FF0000"/>
                <w:sz w:val="22"/>
                <w:szCs w:val="22"/>
              </w:rPr>
              <w:t>0001]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E10A1" w14:textId="77777777" w:rsidR="006241F4" w:rsidRPr="000A7105" w:rsidRDefault="004E4711" w:rsidP="003A2481">
            <w:pPr>
              <w:pStyle w:val="CcList"/>
              <w:rPr>
                <w:color w:val="FF0000"/>
                <w:sz w:val="22"/>
                <w:szCs w:val="22"/>
              </w:rPr>
            </w:pPr>
            <w:r w:rsidRPr="000A7105">
              <w:rPr>
                <w:color w:val="FF0000"/>
                <w:sz w:val="22"/>
                <w:szCs w:val="22"/>
              </w:rPr>
              <w:t xml:space="preserve">[e.g. </w:t>
            </w:r>
            <w:r w:rsidR="006241F4" w:rsidRPr="000A7105">
              <w:rPr>
                <w:color w:val="FF0000"/>
                <w:sz w:val="22"/>
                <w:szCs w:val="22"/>
              </w:rPr>
              <w:t>Request</w:t>
            </w:r>
            <w:r w:rsidRPr="000A7105">
              <w:rPr>
                <w:color w:val="FF0000"/>
                <w:sz w:val="22"/>
                <w:szCs w:val="22"/>
              </w:rPr>
              <w:t xml:space="preserve"> </w:t>
            </w:r>
            <w:r w:rsidR="006241F4" w:rsidRPr="000A7105">
              <w:rPr>
                <w:color w:val="FF0000"/>
                <w:sz w:val="22"/>
                <w:szCs w:val="22"/>
              </w:rPr>
              <w:t xml:space="preserve">For </w:t>
            </w:r>
            <w:r w:rsidRPr="000A7105">
              <w:rPr>
                <w:color w:val="FF0000"/>
                <w:sz w:val="22"/>
                <w:szCs w:val="22"/>
              </w:rPr>
              <w:t xml:space="preserve"> C</w:t>
            </w:r>
            <w:r w:rsidR="006241F4" w:rsidRPr="000A7105">
              <w:rPr>
                <w:color w:val="FF0000"/>
                <w:sz w:val="22"/>
                <w:szCs w:val="22"/>
              </w:rPr>
              <w:t>hange</w:t>
            </w:r>
            <w:r w:rsidR="00A959EA">
              <w:rPr>
                <w:color w:val="FF0000"/>
                <w:sz w:val="22"/>
                <w:szCs w:val="22"/>
              </w:rPr>
              <w:t>, Off-specification, Problem or Concern</w:t>
            </w:r>
            <w:r w:rsidR="006241F4" w:rsidRPr="000A7105">
              <w:rPr>
                <w:color w:val="FF0000"/>
                <w:sz w:val="22"/>
                <w:szCs w:val="22"/>
              </w:rPr>
              <w:t>]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0A0D1" w14:textId="77777777" w:rsidR="006241F4" w:rsidRPr="000A7105" w:rsidRDefault="006241F4" w:rsidP="003A2481">
            <w:pPr>
              <w:pStyle w:val="CcList"/>
              <w:rPr>
                <w:color w:val="FF0000"/>
                <w:sz w:val="22"/>
                <w:szCs w:val="22"/>
              </w:rPr>
            </w:pPr>
            <w:r w:rsidRPr="000A7105">
              <w:rPr>
                <w:color w:val="FF0000"/>
                <w:sz w:val="22"/>
                <w:szCs w:val="22"/>
              </w:rPr>
              <w:t>[Date issue originally raised]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651D6" w14:textId="77777777" w:rsidR="006241F4" w:rsidRPr="000A7105" w:rsidRDefault="006241F4" w:rsidP="003A2481">
            <w:pPr>
              <w:pStyle w:val="CcList"/>
              <w:rPr>
                <w:color w:val="FF0000"/>
                <w:sz w:val="22"/>
                <w:szCs w:val="22"/>
              </w:rPr>
            </w:pPr>
            <w:r w:rsidRPr="000A7105">
              <w:rPr>
                <w:color w:val="FF0000"/>
                <w:sz w:val="22"/>
                <w:szCs w:val="22"/>
              </w:rPr>
              <w:t>[Individual o</w:t>
            </w:r>
            <w:r w:rsidR="00DA04B1" w:rsidRPr="000A7105">
              <w:rPr>
                <w:color w:val="FF0000"/>
                <w:sz w:val="22"/>
                <w:szCs w:val="22"/>
              </w:rPr>
              <w:t>r</w:t>
            </w:r>
            <w:r w:rsidRPr="000A7105">
              <w:rPr>
                <w:color w:val="FF0000"/>
                <w:sz w:val="22"/>
                <w:szCs w:val="22"/>
              </w:rPr>
              <w:t xml:space="preserve"> team who raised the issue]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E4566" w14:textId="77777777" w:rsidR="006241F4" w:rsidRPr="000A7105" w:rsidRDefault="00DA04B1" w:rsidP="003A2481">
            <w:pPr>
              <w:pStyle w:val="CcList"/>
              <w:rPr>
                <w:color w:val="FF0000"/>
                <w:sz w:val="22"/>
                <w:szCs w:val="22"/>
              </w:rPr>
            </w:pPr>
            <w:r w:rsidRPr="000A7105">
              <w:rPr>
                <w:color w:val="FF0000"/>
                <w:sz w:val="22"/>
                <w:szCs w:val="22"/>
              </w:rPr>
              <w:t>[Individual or team who created the issue report]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93EE8" w14:textId="77777777" w:rsidR="006241F4" w:rsidRPr="000A7105" w:rsidRDefault="00D81372" w:rsidP="003A2481">
            <w:pPr>
              <w:pStyle w:val="CcList"/>
              <w:rPr>
                <w:color w:val="FF0000"/>
                <w:sz w:val="22"/>
                <w:szCs w:val="22"/>
              </w:rPr>
            </w:pPr>
            <w:r w:rsidRPr="000A7105">
              <w:rPr>
                <w:color w:val="FF0000"/>
                <w:sz w:val="22"/>
                <w:szCs w:val="22"/>
              </w:rPr>
              <w:t>[In terms of project’s chosen scale]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CF3700" w14:textId="77777777" w:rsidR="006241F4" w:rsidRPr="000A7105" w:rsidRDefault="00D81372" w:rsidP="003A2481">
            <w:pPr>
              <w:pStyle w:val="CcList"/>
              <w:rPr>
                <w:color w:val="FF0000"/>
                <w:sz w:val="22"/>
                <w:szCs w:val="22"/>
              </w:rPr>
            </w:pPr>
            <w:r w:rsidRPr="000A7105">
              <w:rPr>
                <w:color w:val="FF0000"/>
                <w:sz w:val="22"/>
                <w:szCs w:val="22"/>
              </w:rPr>
              <w:t>[In terms of project’s chosen scale]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DEA59" w14:textId="77777777" w:rsidR="006241F4" w:rsidRPr="000A7105" w:rsidRDefault="00D81372" w:rsidP="003A2481">
            <w:pPr>
              <w:pStyle w:val="CcList"/>
              <w:rPr>
                <w:color w:val="FF0000"/>
                <w:sz w:val="22"/>
                <w:szCs w:val="22"/>
              </w:rPr>
            </w:pPr>
            <w:r w:rsidRPr="000A7105">
              <w:rPr>
                <w:color w:val="FF0000"/>
                <w:sz w:val="22"/>
                <w:szCs w:val="22"/>
              </w:rPr>
              <w:t>[Current status and date of last update]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69408D0" w14:textId="77777777" w:rsidR="006241F4" w:rsidRPr="000A7105" w:rsidRDefault="00D81372" w:rsidP="003A2481">
            <w:pPr>
              <w:pStyle w:val="CcList"/>
              <w:rPr>
                <w:color w:val="FF0000"/>
                <w:sz w:val="22"/>
                <w:szCs w:val="22"/>
              </w:rPr>
            </w:pPr>
            <w:r w:rsidRPr="000A7105">
              <w:rPr>
                <w:color w:val="FF0000"/>
                <w:sz w:val="22"/>
                <w:szCs w:val="22"/>
              </w:rPr>
              <w:t>[Date issue closed]</w:t>
            </w:r>
          </w:p>
        </w:tc>
      </w:tr>
      <w:tr w:rsidR="006241F4" w14:paraId="703094EE" w14:textId="77777777" w:rsidTr="006241F4">
        <w:tblPrEx>
          <w:tblCellMar>
            <w:top w:w="0" w:type="dxa"/>
            <w:bottom w:w="0" w:type="dxa"/>
          </w:tblCellMar>
        </w:tblPrEx>
        <w:tc>
          <w:tcPr>
            <w:tcW w:w="14709" w:type="dxa"/>
            <w:gridSpan w:val="9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A19C7" w14:textId="77777777" w:rsidR="006241F4" w:rsidRPr="00271899" w:rsidRDefault="006241F4" w:rsidP="00271899">
            <w:pPr>
              <w:pStyle w:val="CcLis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Issue </w:t>
            </w:r>
            <w:r w:rsidRPr="00271899">
              <w:rPr>
                <w:b/>
                <w:sz w:val="26"/>
                <w:szCs w:val="26"/>
              </w:rPr>
              <w:t>Description</w:t>
            </w:r>
          </w:p>
          <w:p w14:paraId="2BFBA689" w14:textId="77777777" w:rsidR="006241F4" w:rsidRPr="000A7105" w:rsidRDefault="00DA04B1" w:rsidP="00DA04B1">
            <w:pPr>
              <w:pStyle w:val="listbulletround1"/>
              <w:numPr>
                <w:ilvl w:val="0"/>
                <w:numId w:val="0"/>
              </w:numPr>
              <w:rPr>
                <w:color w:val="FF0000"/>
                <w:sz w:val="22"/>
                <w:szCs w:val="22"/>
              </w:rPr>
            </w:pPr>
            <w:r w:rsidRPr="000A7105">
              <w:rPr>
                <w:color w:val="FF0000"/>
                <w:sz w:val="22"/>
                <w:szCs w:val="22"/>
              </w:rPr>
              <w:t>[A statement describing the issue, its cause and impact ]</w:t>
            </w:r>
          </w:p>
        </w:tc>
      </w:tr>
    </w:tbl>
    <w:p w14:paraId="12CE7363" w14:textId="77777777" w:rsidR="006241F4" w:rsidRDefault="006241F4"/>
    <w:p w14:paraId="152D596F" w14:textId="77777777" w:rsidR="00296487" w:rsidRDefault="00296487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410"/>
        <w:gridCol w:w="1276"/>
        <w:gridCol w:w="1559"/>
        <w:gridCol w:w="1843"/>
        <w:gridCol w:w="1417"/>
        <w:gridCol w:w="1559"/>
        <w:gridCol w:w="1701"/>
        <w:gridCol w:w="1560"/>
      </w:tblGrid>
      <w:tr w:rsidR="006241F4" w:rsidRPr="005C1D2A" w14:paraId="01432B2C" w14:textId="77777777" w:rsidTr="006241F4">
        <w:tblPrEx>
          <w:tblCellMar>
            <w:top w:w="0" w:type="dxa"/>
            <w:bottom w:w="0" w:type="dxa"/>
          </w:tblCellMar>
        </w:tblPrEx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CCC135" w14:textId="77777777" w:rsidR="006241F4" w:rsidRPr="005C1D2A" w:rsidRDefault="006241F4" w:rsidP="006241F4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Issue Identifier</w:t>
            </w:r>
          </w:p>
        </w:tc>
        <w:tc>
          <w:tcPr>
            <w:tcW w:w="241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CC57A" w14:textId="77777777" w:rsidR="006241F4" w:rsidRPr="005C1D2A" w:rsidRDefault="006241F4" w:rsidP="006241F4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Issue</w:t>
            </w:r>
          </w:p>
          <w:p w14:paraId="4BD0AE24" w14:textId="77777777" w:rsidR="006241F4" w:rsidRPr="005C1D2A" w:rsidRDefault="006241F4" w:rsidP="006241F4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Type</w:t>
            </w:r>
          </w:p>
        </w:tc>
        <w:tc>
          <w:tcPr>
            <w:tcW w:w="1276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B5663C" w14:textId="77777777" w:rsidR="006241F4" w:rsidRPr="005C1D2A" w:rsidRDefault="006241F4" w:rsidP="006241F4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Date</w:t>
            </w:r>
          </w:p>
          <w:p w14:paraId="0D1FC665" w14:textId="77777777" w:rsidR="006241F4" w:rsidRPr="005C1D2A" w:rsidRDefault="006241F4" w:rsidP="006241F4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Raised</w:t>
            </w:r>
          </w:p>
        </w:tc>
        <w:tc>
          <w:tcPr>
            <w:tcW w:w="1559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AC5D2" w14:textId="77777777" w:rsidR="006241F4" w:rsidRPr="005C1D2A" w:rsidRDefault="006241F4" w:rsidP="006241F4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Raised</w:t>
            </w:r>
          </w:p>
          <w:p w14:paraId="1353B473" w14:textId="77777777" w:rsidR="006241F4" w:rsidRPr="005C1D2A" w:rsidRDefault="006241F4" w:rsidP="006241F4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By</w:t>
            </w:r>
          </w:p>
        </w:tc>
        <w:tc>
          <w:tcPr>
            <w:tcW w:w="1843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E6B3C" w14:textId="77777777" w:rsidR="006241F4" w:rsidRPr="005C1D2A" w:rsidRDefault="006241F4" w:rsidP="006241F4">
            <w:pPr>
              <w:pStyle w:val="CcList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Author</w:t>
            </w:r>
          </w:p>
        </w:tc>
        <w:tc>
          <w:tcPr>
            <w:tcW w:w="1417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48CE7" w14:textId="77777777" w:rsidR="006241F4" w:rsidRPr="005C1D2A" w:rsidRDefault="006241F4" w:rsidP="006241F4">
            <w:pPr>
              <w:pStyle w:val="CcLis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Priority</w:t>
            </w:r>
          </w:p>
        </w:tc>
        <w:tc>
          <w:tcPr>
            <w:tcW w:w="1559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E44EB" w14:textId="77777777" w:rsidR="006241F4" w:rsidRPr="005C1D2A" w:rsidRDefault="006241F4" w:rsidP="006241F4">
            <w:pPr>
              <w:pStyle w:val="CcLis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Severity</w:t>
            </w:r>
          </w:p>
        </w:tc>
        <w:tc>
          <w:tcPr>
            <w:tcW w:w="170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6E4C2" w14:textId="77777777" w:rsidR="006241F4" w:rsidRPr="005C1D2A" w:rsidRDefault="006241F4" w:rsidP="006241F4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Status</w:t>
            </w:r>
          </w:p>
        </w:tc>
        <w:tc>
          <w:tcPr>
            <w:tcW w:w="156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D62A3D7" w14:textId="77777777" w:rsidR="006241F4" w:rsidRDefault="006241F4" w:rsidP="006241F4">
            <w:pPr>
              <w:pStyle w:val="CcLis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Closure </w:t>
            </w:r>
          </w:p>
          <w:p w14:paraId="7C34663D" w14:textId="77777777" w:rsidR="006241F4" w:rsidRPr="005C1D2A" w:rsidRDefault="006241F4" w:rsidP="006241F4">
            <w:pPr>
              <w:pStyle w:val="CcLis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Date</w:t>
            </w:r>
          </w:p>
        </w:tc>
      </w:tr>
      <w:tr w:rsidR="006241F4" w:rsidRPr="005C1D2A" w14:paraId="46601012" w14:textId="77777777" w:rsidTr="006241F4">
        <w:tblPrEx>
          <w:tblCellMar>
            <w:top w:w="0" w:type="dxa"/>
            <w:bottom w:w="0" w:type="dxa"/>
          </w:tblCellMar>
        </w:tblPrEx>
        <w:tc>
          <w:tcPr>
            <w:tcW w:w="138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DBF7F3" w14:textId="77777777" w:rsidR="006241F4" w:rsidRPr="000A7105" w:rsidRDefault="007C4204" w:rsidP="006241F4">
            <w:pPr>
              <w:pStyle w:val="CcList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[0002]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3EB42" w14:textId="77777777" w:rsidR="006241F4" w:rsidRPr="000A7105" w:rsidRDefault="006241F4" w:rsidP="006241F4">
            <w:pPr>
              <w:pStyle w:val="CcList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54157" w14:textId="77777777" w:rsidR="006241F4" w:rsidRPr="00677F13" w:rsidRDefault="006241F4" w:rsidP="006241F4">
            <w:pPr>
              <w:pStyle w:val="CcList"/>
              <w:rPr>
                <w:color w:val="FF0000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48A0A9" w14:textId="77777777" w:rsidR="006241F4" w:rsidRPr="00677F13" w:rsidRDefault="006241F4" w:rsidP="006241F4">
            <w:pPr>
              <w:pStyle w:val="CcList"/>
              <w:rPr>
                <w:color w:val="FF0000"/>
                <w:szCs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86F8D" w14:textId="77777777" w:rsidR="006241F4" w:rsidRPr="00677F13" w:rsidRDefault="006241F4" w:rsidP="006241F4">
            <w:pPr>
              <w:pStyle w:val="CcList"/>
              <w:rPr>
                <w:color w:val="FF0000"/>
                <w:szCs w:val="24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C4D50" w14:textId="77777777" w:rsidR="006241F4" w:rsidRPr="00677F13" w:rsidRDefault="006241F4" w:rsidP="006241F4">
            <w:pPr>
              <w:pStyle w:val="CcList"/>
              <w:rPr>
                <w:color w:val="FF0000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ECEC7" w14:textId="77777777" w:rsidR="006241F4" w:rsidRPr="00677F13" w:rsidRDefault="006241F4" w:rsidP="006241F4">
            <w:pPr>
              <w:pStyle w:val="CcList"/>
              <w:rPr>
                <w:color w:val="FF0000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F8488" w14:textId="77777777" w:rsidR="006241F4" w:rsidRPr="00677F13" w:rsidRDefault="006241F4" w:rsidP="006241F4">
            <w:pPr>
              <w:pStyle w:val="CcList"/>
              <w:rPr>
                <w:color w:val="FF0000"/>
                <w:szCs w:val="24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FFC1FE3" w14:textId="77777777" w:rsidR="006241F4" w:rsidRPr="00677F13" w:rsidRDefault="006241F4" w:rsidP="006241F4">
            <w:pPr>
              <w:pStyle w:val="CcList"/>
              <w:rPr>
                <w:color w:val="FF0000"/>
                <w:szCs w:val="24"/>
              </w:rPr>
            </w:pPr>
          </w:p>
        </w:tc>
      </w:tr>
      <w:tr w:rsidR="006241F4" w:rsidRPr="005C1D2A" w14:paraId="74CCC38F" w14:textId="77777777" w:rsidTr="006241F4">
        <w:tblPrEx>
          <w:tblCellMar>
            <w:top w:w="0" w:type="dxa"/>
            <w:bottom w:w="0" w:type="dxa"/>
          </w:tblCellMar>
        </w:tblPrEx>
        <w:tc>
          <w:tcPr>
            <w:tcW w:w="14709" w:type="dxa"/>
            <w:gridSpan w:val="9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55CC0" w14:textId="77777777" w:rsidR="006241F4" w:rsidRPr="00271899" w:rsidRDefault="006241F4" w:rsidP="006241F4">
            <w:pPr>
              <w:pStyle w:val="CcLis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Issue </w:t>
            </w:r>
            <w:r w:rsidRPr="00271899">
              <w:rPr>
                <w:b/>
                <w:sz w:val="26"/>
                <w:szCs w:val="26"/>
              </w:rPr>
              <w:t>Description</w:t>
            </w:r>
          </w:p>
          <w:p w14:paraId="5BD42643" w14:textId="77777777" w:rsidR="006241F4" w:rsidRPr="005C1D2A" w:rsidRDefault="006241F4" w:rsidP="006241F4">
            <w:pPr>
              <w:pStyle w:val="CcList"/>
              <w:rPr>
                <w:sz w:val="26"/>
                <w:szCs w:val="26"/>
              </w:rPr>
            </w:pPr>
          </w:p>
        </w:tc>
      </w:tr>
    </w:tbl>
    <w:p w14:paraId="6E774260" w14:textId="77777777" w:rsidR="006241F4" w:rsidRDefault="006241F4"/>
    <w:p w14:paraId="703A5FC6" w14:textId="77777777" w:rsidR="00296487" w:rsidRDefault="00296487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410"/>
        <w:gridCol w:w="1276"/>
        <w:gridCol w:w="1559"/>
        <w:gridCol w:w="1843"/>
        <w:gridCol w:w="1417"/>
        <w:gridCol w:w="1559"/>
        <w:gridCol w:w="1701"/>
        <w:gridCol w:w="1560"/>
      </w:tblGrid>
      <w:tr w:rsidR="006241F4" w:rsidRPr="005C1D2A" w14:paraId="16C93ECE" w14:textId="77777777" w:rsidTr="006241F4">
        <w:tblPrEx>
          <w:tblCellMar>
            <w:top w:w="0" w:type="dxa"/>
            <w:bottom w:w="0" w:type="dxa"/>
          </w:tblCellMar>
        </w:tblPrEx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79155C" w14:textId="77777777" w:rsidR="006241F4" w:rsidRPr="005C1D2A" w:rsidRDefault="006241F4" w:rsidP="006241F4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Issue Identifier</w:t>
            </w:r>
          </w:p>
        </w:tc>
        <w:tc>
          <w:tcPr>
            <w:tcW w:w="241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52996" w14:textId="77777777" w:rsidR="006241F4" w:rsidRPr="005C1D2A" w:rsidRDefault="006241F4" w:rsidP="006241F4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Issue</w:t>
            </w:r>
          </w:p>
          <w:p w14:paraId="2C893E0E" w14:textId="77777777" w:rsidR="006241F4" w:rsidRPr="005C1D2A" w:rsidRDefault="006241F4" w:rsidP="006241F4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Type</w:t>
            </w:r>
          </w:p>
        </w:tc>
        <w:tc>
          <w:tcPr>
            <w:tcW w:w="1276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1E5B68" w14:textId="77777777" w:rsidR="006241F4" w:rsidRPr="005C1D2A" w:rsidRDefault="006241F4" w:rsidP="006241F4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Date</w:t>
            </w:r>
          </w:p>
          <w:p w14:paraId="2FA560BA" w14:textId="77777777" w:rsidR="006241F4" w:rsidRPr="005C1D2A" w:rsidRDefault="006241F4" w:rsidP="006241F4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Raised</w:t>
            </w:r>
          </w:p>
        </w:tc>
        <w:tc>
          <w:tcPr>
            <w:tcW w:w="1559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C7F08" w14:textId="77777777" w:rsidR="006241F4" w:rsidRPr="005C1D2A" w:rsidRDefault="006241F4" w:rsidP="006241F4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Raised</w:t>
            </w:r>
          </w:p>
          <w:p w14:paraId="21225057" w14:textId="77777777" w:rsidR="006241F4" w:rsidRPr="005C1D2A" w:rsidRDefault="006241F4" w:rsidP="006241F4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By</w:t>
            </w:r>
          </w:p>
        </w:tc>
        <w:tc>
          <w:tcPr>
            <w:tcW w:w="1843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0EBF4" w14:textId="77777777" w:rsidR="006241F4" w:rsidRPr="005C1D2A" w:rsidRDefault="006241F4" w:rsidP="006241F4">
            <w:pPr>
              <w:pStyle w:val="CcList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Author</w:t>
            </w:r>
          </w:p>
        </w:tc>
        <w:tc>
          <w:tcPr>
            <w:tcW w:w="1417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8BB05" w14:textId="77777777" w:rsidR="006241F4" w:rsidRPr="005C1D2A" w:rsidRDefault="006241F4" w:rsidP="006241F4">
            <w:pPr>
              <w:pStyle w:val="CcLis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Priority</w:t>
            </w:r>
          </w:p>
        </w:tc>
        <w:tc>
          <w:tcPr>
            <w:tcW w:w="1559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B7E50" w14:textId="77777777" w:rsidR="006241F4" w:rsidRPr="005C1D2A" w:rsidRDefault="006241F4" w:rsidP="006241F4">
            <w:pPr>
              <w:pStyle w:val="CcLis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Severity</w:t>
            </w:r>
          </w:p>
        </w:tc>
        <w:tc>
          <w:tcPr>
            <w:tcW w:w="170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9B88C" w14:textId="77777777" w:rsidR="006241F4" w:rsidRPr="005C1D2A" w:rsidRDefault="006241F4" w:rsidP="006241F4">
            <w:pPr>
              <w:pStyle w:val="CcList"/>
              <w:jc w:val="center"/>
              <w:rPr>
                <w:b/>
                <w:sz w:val="26"/>
                <w:szCs w:val="26"/>
              </w:rPr>
            </w:pPr>
            <w:r w:rsidRPr="005C1D2A">
              <w:rPr>
                <w:b/>
                <w:sz w:val="26"/>
                <w:szCs w:val="26"/>
              </w:rPr>
              <w:t>Status</w:t>
            </w:r>
          </w:p>
        </w:tc>
        <w:tc>
          <w:tcPr>
            <w:tcW w:w="156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AE9CBDF" w14:textId="77777777" w:rsidR="006241F4" w:rsidRDefault="006241F4" w:rsidP="006241F4">
            <w:pPr>
              <w:pStyle w:val="CcLis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Closure </w:t>
            </w:r>
          </w:p>
          <w:p w14:paraId="663EEAF9" w14:textId="77777777" w:rsidR="006241F4" w:rsidRPr="005C1D2A" w:rsidRDefault="006241F4" w:rsidP="006241F4">
            <w:pPr>
              <w:pStyle w:val="CcLis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Date</w:t>
            </w:r>
          </w:p>
        </w:tc>
      </w:tr>
      <w:tr w:rsidR="006241F4" w:rsidRPr="005C1D2A" w14:paraId="54B253B3" w14:textId="77777777" w:rsidTr="006241F4">
        <w:tblPrEx>
          <w:tblCellMar>
            <w:top w:w="0" w:type="dxa"/>
            <w:bottom w:w="0" w:type="dxa"/>
          </w:tblCellMar>
        </w:tblPrEx>
        <w:tc>
          <w:tcPr>
            <w:tcW w:w="138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7B3157" w14:textId="77777777" w:rsidR="006241F4" w:rsidRPr="00677F13" w:rsidRDefault="006241F4" w:rsidP="006241F4">
            <w:pPr>
              <w:pStyle w:val="CcList"/>
              <w:jc w:val="center"/>
              <w:rPr>
                <w:color w:val="FF0000"/>
                <w:szCs w:val="24"/>
              </w:rPr>
            </w:pPr>
          </w:p>
          <w:p w14:paraId="2E209B8A" w14:textId="77777777" w:rsidR="006241F4" w:rsidRPr="00677F13" w:rsidRDefault="006241F4" w:rsidP="006241F4">
            <w:pPr>
              <w:pStyle w:val="CcList"/>
              <w:jc w:val="center"/>
              <w:rPr>
                <w:color w:val="FF0000"/>
                <w:szCs w:val="24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BDB2B" w14:textId="77777777" w:rsidR="006241F4" w:rsidRPr="00677F13" w:rsidRDefault="006241F4" w:rsidP="006241F4">
            <w:pPr>
              <w:pStyle w:val="CcList"/>
              <w:rPr>
                <w:color w:val="FF0000"/>
                <w:szCs w:val="24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3D8E3" w14:textId="77777777" w:rsidR="006241F4" w:rsidRPr="00677F13" w:rsidRDefault="006241F4" w:rsidP="006241F4">
            <w:pPr>
              <w:pStyle w:val="CcList"/>
              <w:rPr>
                <w:color w:val="FF0000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45541" w14:textId="77777777" w:rsidR="006241F4" w:rsidRPr="00677F13" w:rsidRDefault="006241F4" w:rsidP="006241F4">
            <w:pPr>
              <w:pStyle w:val="CcList"/>
              <w:rPr>
                <w:color w:val="FF0000"/>
                <w:szCs w:val="24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781D2" w14:textId="77777777" w:rsidR="006241F4" w:rsidRPr="00677F13" w:rsidRDefault="006241F4" w:rsidP="006241F4">
            <w:pPr>
              <w:pStyle w:val="CcList"/>
              <w:rPr>
                <w:color w:val="FF0000"/>
                <w:szCs w:val="24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C1BA6" w14:textId="77777777" w:rsidR="006241F4" w:rsidRPr="00677F13" w:rsidRDefault="006241F4" w:rsidP="006241F4">
            <w:pPr>
              <w:pStyle w:val="CcList"/>
              <w:rPr>
                <w:color w:val="FF0000"/>
                <w:szCs w:val="24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D784A" w14:textId="77777777" w:rsidR="006241F4" w:rsidRPr="00677F13" w:rsidRDefault="006241F4" w:rsidP="006241F4">
            <w:pPr>
              <w:pStyle w:val="CcList"/>
              <w:rPr>
                <w:color w:val="FF0000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C5F36" w14:textId="77777777" w:rsidR="006241F4" w:rsidRPr="00677F13" w:rsidRDefault="006241F4" w:rsidP="006241F4">
            <w:pPr>
              <w:pStyle w:val="CcList"/>
              <w:rPr>
                <w:color w:val="FF0000"/>
                <w:szCs w:val="24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DDD7A87" w14:textId="77777777" w:rsidR="006241F4" w:rsidRPr="00677F13" w:rsidRDefault="006241F4" w:rsidP="006241F4">
            <w:pPr>
              <w:pStyle w:val="CcList"/>
              <w:rPr>
                <w:color w:val="FF0000"/>
                <w:szCs w:val="24"/>
              </w:rPr>
            </w:pPr>
          </w:p>
        </w:tc>
      </w:tr>
      <w:tr w:rsidR="006241F4" w:rsidRPr="005C1D2A" w14:paraId="75FF9A1A" w14:textId="77777777" w:rsidTr="006241F4">
        <w:tblPrEx>
          <w:tblCellMar>
            <w:top w:w="0" w:type="dxa"/>
            <w:bottom w:w="0" w:type="dxa"/>
          </w:tblCellMar>
        </w:tblPrEx>
        <w:tc>
          <w:tcPr>
            <w:tcW w:w="14709" w:type="dxa"/>
            <w:gridSpan w:val="9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1DEE1" w14:textId="77777777" w:rsidR="006241F4" w:rsidRPr="00271899" w:rsidRDefault="006241F4" w:rsidP="006241F4">
            <w:pPr>
              <w:pStyle w:val="CcLis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Issue </w:t>
            </w:r>
            <w:r w:rsidRPr="00271899">
              <w:rPr>
                <w:b/>
                <w:sz w:val="26"/>
                <w:szCs w:val="26"/>
              </w:rPr>
              <w:t>Description</w:t>
            </w:r>
          </w:p>
          <w:p w14:paraId="72104A4F" w14:textId="77777777" w:rsidR="006241F4" w:rsidRPr="005C1D2A" w:rsidRDefault="006241F4" w:rsidP="006241F4">
            <w:pPr>
              <w:pStyle w:val="CcList"/>
              <w:rPr>
                <w:sz w:val="26"/>
                <w:szCs w:val="26"/>
              </w:rPr>
            </w:pPr>
          </w:p>
        </w:tc>
      </w:tr>
    </w:tbl>
    <w:p w14:paraId="69C7DCBE" w14:textId="77777777" w:rsidR="00B45AE8" w:rsidRDefault="00B45AE8">
      <w:pPr>
        <w:pStyle w:val="CcList"/>
      </w:pPr>
    </w:p>
    <w:sectPr w:rsidR="00B45AE8" w:rsidSect="00271899">
      <w:pgSz w:w="16838" w:h="11906" w:orient="landscape" w:code="9"/>
      <w:pgMar w:top="1418" w:right="1134" w:bottom="1418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1" w15:restartNumberingAfterBreak="0">
    <w:nsid w:val="07644AA0"/>
    <w:multiLevelType w:val="multilevel"/>
    <w:tmpl w:val="0DEC5DD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" w15:restartNumberingAfterBreak="0">
    <w:nsid w:val="5F5D4C60"/>
    <w:multiLevelType w:val="hybridMultilevel"/>
    <w:tmpl w:val="AB5C8730"/>
    <w:lvl w:ilvl="0" w:tplc="46489ADE">
      <w:start w:val="1"/>
      <w:numFmt w:val="bullet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531857"/>
    <w:multiLevelType w:val="multilevel"/>
    <w:tmpl w:val="0DEC5DD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 w16cid:durableId="1155295643">
    <w:abstractNumId w:val="3"/>
  </w:num>
  <w:num w:numId="2" w16cid:durableId="506798170">
    <w:abstractNumId w:val="1"/>
  </w:num>
  <w:num w:numId="3" w16cid:durableId="1631593117">
    <w:abstractNumId w:val="0"/>
  </w:num>
  <w:num w:numId="4" w16cid:durableId="1621659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savePreviewPicture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3F2"/>
    <w:rsid w:val="000A7105"/>
    <w:rsid w:val="00271899"/>
    <w:rsid w:val="00296487"/>
    <w:rsid w:val="0033149D"/>
    <w:rsid w:val="003A2481"/>
    <w:rsid w:val="003B559D"/>
    <w:rsid w:val="003C202F"/>
    <w:rsid w:val="004E4711"/>
    <w:rsid w:val="004E50F3"/>
    <w:rsid w:val="005C1D2A"/>
    <w:rsid w:val="0060777A"/>
    <w:rsid w:val="006241F4"/>
    <w:rsid w:val="00677F13"/>
    <w:rsid w:val="007C4204"/>
    <w:rsid w:val="008924A7"/>
    <w:rsid w:val="00A959EA"/>
    <w:rsid w:val="00B45AE8"/>
    <w:rsid w:val="00BD02EA"/>
    <w:rsid w:val="00D81372"/>
    <w:rsid w:val="00DA04B1"/>
    <w:rsid w:val="00F503F2"/>
    <w:rsid w:val="00FB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EBD985"/>
  <w15:chartTrackingRefBased/>
  <w15:docId w15:val="{654E5F94-A811-49DB-B628-E4A1230BE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US"/>
    </w:rPr>
  </w:style>
  <w:style w:type="paragraph" w:styleId="Heading3">
    <w:name w:val="heading 3"/>
    <w:basedOn w:val="Normal"/>
    <w:next w:val="Normal"/>
    <w:qFormat/>
    <w:pPr>
      <w:keepNext/>
      <w:spacing w:before="220" w:after="80"/>
      <w:outlineLvl w:val="2"/>
    </w:pPr>
    <w:rPr>
      <w:b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cList">
    <w:name w:val="Cc List"/>
    <w:basedOn w:val="Normal"/>
  </w:style>
  <w:style w:type="paragraph" w:styleId="BodyText">
    <w:name w:val="Body Text"/>
    <w:basedOn w:val="Normal"/>
    <w:pPr>
      <w:jc w:val="both"/>
    </w:pPr>
  </w:style>
  <w:style w:type="paragraph" w:styleId="BalloonText">
    <w:name w:val="Balloon Text"/>
    <w:basedOn w:val="Normal"/>
    <w:rPr>
      <w:rFonts w:ascii="Tahoma" w:hAnsi="Tahoma"/>
      <w:sz w:val="16"/>
    </w:rPr>
  </w:style>
  <w:style w:type="character" w:customStyle="1" w:styleId="BalloonTextChar">
    <w:name w:val="Balloon Text Char"/>
    <w:rPr>
      <w:rFonts w:ascii="Tahoma" w:hAnsi="Tahoma"/>
      <w:noProof w:val="0"/>
      <w:sz w:val="16"/>
      <w:lang w:val="en-GB"/>
    </w:rPr>
  </w:style>
  <w:style w:type="paragraph" w:customStyle="1" w:styleId="listbulletround1">
    <w:name w:val="listbulletround1"/>
    <w:basedOn w:val="Normal"/>
    <w:rsid w:val="00F503F2"/>
    <w:pPr>
      <w:numPr>
        <w:numId w:val="3"/>
      </w:numPr>
      <w:overflowPunct/>
      <w:autoSpaceDE/>
      <w:autoSpaceDN/>
      <w:adjustRightInd/>
      <w:spacing w:before="120" w:after="120"/>
      <w:textAlignment w:val="auto"/>
    </w:pPr>
    <w:rPr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Issue Log Template</vt:lpstr>
      <vt:lpstr>        Introduction</vt:lpstr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Issue Log Template</dc:title>
  <dc:subject/>
  <dc:creator>Roger Sharp</dc:creator>
  <cp:keywords/>
  <dc:description>www.willcoxpmo.com</dc:description>
  <cp:lastModifiedBy>Roger Sharp</cp:lastModifiedBy>
  <cp:revision>2</cp:revision>
  <cp:lastPrinted>2008-02-27T11:20:00Z</cp:lastPrinted>
  <dcterms:created xsi:type="dcterms:W3CDTF">2023-12-13T09:04:00Z</dcterms:created>
  <dcterms:modified xsi:type="dcterms:W3CDTF">2023-12-13T09:04:00Z</dcterms:modified>
</cp:coreProperties>
</file>